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688D3EEE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D0064A">
        <w:rPr>
          <w:rFonts w:asciiTheme="majorHAnsi" w:hAnsiTheme="majorHAnsi" w:cstheme="majorHAnsi"/>
          <w:sz w:val="22"/>
          <w:szCs w:val="22"/>
          <w:lang w:val="es-ES_tradnl"/>
        </w:rPr>
        <w:t>1</w:t>
      </w:r>
      <w:r w:rsidR="00D814D9">
        <w:rPr>
          <w:rFonts w:asciiTheme="majorHAnsi" w:hAnsiTheme="majorHAnsi" w:cstheme="majorHAnsi"/>
          <w:sz w:val="22"/>
          <w:szCs w:val="22"/>
          <w:lang w:val="es-ES_tradnl"/>
        </w:rPr>
        <w:t>9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D0064A">
        <w:rPr>
          <w:rFonts w:asciiTheme="majorHAnsi" w:hAnsiTheme="majorHAnsi" w:cstheme="majorHAnsi"/>
          <w:sz w:val="22"/>
          <w:szCs w:val="22"/>
          <w:lang w:val="es-ES_tradnl"/>
        </w:rPr>
        <w:t>marzo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18BAED0C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F103D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1</w:t>
      </w:r>
      <w:r w:rsidR="00D0064A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3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</w:t>
      </w:r>
      <w:r w:rsidR="00142CA5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proofErr w:type="gramStart"/>
      <w:r w:rsidR="00D0064A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Marzo</w:t>
      </w:r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proofErr w:type="gramEnd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3106E37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8054C2">
              <w:rPr>
                <w:rFonts w:asciiTheme="majorHAnsi" w:hAnsiTheme="majorHAnsi" w:cstheme="majorHAnsi"/>
              </w:rPr>
              <w:t>16.12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A3E0B80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D0064A">
              <w:rPr>
                <w:rFonts w:asciiTheme="majorHAnsi" w:hAnsiTheme="majorHAnsi" w:cstheme="majorHAnsi"/>
              </w:rPr>
              <w:t>65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3B6256DA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D0064A">
              <w:rPr>
                <w:rFonts w:asciiTheme="majorHAnsi" w:hAnsiTheme="majorHAnsi" w:cstheme="majorHAnsi"/>
              </w:rPr>
              <w:t xml:space="preserve">06 al 11 de marzo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ASIGNA AL TRABAJO DE LA ALCALDESA DE </w:t>
            </w:r>
            <w:r>
              <w:rPr>
                <w:rFonts w:asciiTheme="majorHAnsi" w:hAnsiTheme="majorHAnsi" w:cstheme="majorHAnsi"/>
              </w:rPr>
              <w:t>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3183E523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ELECCIONES EN LA ALCALDÍA</w:t>
            </w:r>
            <w:r>
              <w:rPr>
                <w:rFonts w:asciiTheme="majorHAnsi" w:hAnsiTheme="majorHAnsi" w:cstheme="majorHAnsi"/>
              </w:rPr>
              <w:t xml:space="preserve"> _______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2BFA3F11" w14:textId="36B103B2" w:rsidR="00F103D8" w:rsidRPr="00D0064A" w:rsidRDefault="00D0064A" w:rsidP="00D0064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</w:t>
            </w:r>
            <w:r>
              <w:t xml:space="preserve"> POR </w:t>
            </w:r>
            <w:r w:rsidRPr="00D0064A">
              <w:rPr>
                <w:rFonts w:asciiTheme="majorHAnsi" w:hAnsiTheme="majorHAnsi" w:cstheme="majorHAnsi"/>
              </w:rPr>
              <w:t>CUÁL CANDIDATA O CANDIDATO VOTARÍA SI HOV FUERAN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0064A">
              <w:rPr>
                <w:rFonts w:asciiTheme="majorHAnsi" w:hAnsiTheme="majorHAnsi" w:cstheme="majorHAnsi"/>
              </w:rPr>
              <w:t xml:space="preserve">LAS ELECCIONES EN LA ALCALDÍA </w:t>
            </w:r>
            <w:r w:rsidR="008054C2">
              <w:rPr>
                <w:rFonts w:asciiTheme="majorHAnsi" w:hAnsiTheme="majorHAnsi" w:cstheme="majorHAnsi"/>
              </w:rPr>
              <w:t>___</w:t>
            </w:r>
            <w:r w:rsidR="00F103D8" w:rsidRPr="00D0064A">
              <w:rPr>
                <w:rFonts w:asciiTheme="majorHAnsi" w:hAnsiTheme="majorHAnsi" w:cstheme="majorHAnsi"/>
              </w:rPr>
              <w:t>?</w:t>
            </w:r>
          </w:p>
          <w:p w14:paraId="7E163AAB" w14:textId="272DEC59" w:rsidR="00F103D8" w:rsidRPr="00D0064A" w:rsidRDefault="00F103D8" w:rsidP="00D0064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lastRenderedPageBreak/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DE LA ALIANZA </w:t>
            </w:r>
            <w:r w:rsidR="00D0064A">
              <w:rPr>
                <w:rFonts w:asciiTheme="majorHAnsi" w:hAnsiTheme="majorHAnsi" w:cstheme="majorHAnsi"/>
              </w:rPr>
              <w:t xml:space="preserve">FUERZA Y CORAZÓN POR MÉXICO </w:t>
            </w:r>
            <w:r w:rsidRPr="007E05A2">
              <w:rPr>
                <w:rFonts w:asciiTheme="majorHAnsi" w:hAnsiTheme="majorHAnsi" w:cstheme="majorHAnsi"/>
              </w:rPr>
              <w:t>PARA LA ELECCIÓN DE ALCALDE EN 2024?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69724DD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D0064A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7527FDF6" w14:textId="77777777" w:rsidR="00F103D8" w:rsidRPr="00D814D9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814D9">
              <w:rPr>
                <w:rFonts w:asciiTheme="majorHAnsi" w:hAnsiTheme="majorHAnsi" w:cstheme="majorHAnsi"/>
                <w:lang w:val="en-US"/>
              </w:rPr>
              <w:t>RFC: GOB170215456</w:t>
            </w:r>
          </w:p>
          <w:p w14:paraId="1A46C945" w14:textId="77777777" w:rsidR="00F103D8" w:rsidRPr="00D814D9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814D9">
              <w:rPr>
                <w:rFonts w:asciiTheme="majorHAnsi" w:hAnsiTheme="majorHAnsi" w:cstheme="majorHAnsi"/>
                <w:lang w:val="en-US"/>
              </w:rPr>
              <w:t>Tel: +52 5543687899</w:t>
            </w:r>
          </w:p>
          <w:p w14:paraId="28A41C22" w14:textId="58CBF5D7" w:rsidR="00F103D8" w:rsidRPr="00D814D9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814D9">
              <w:rPr>
                <w:rFonts w:asciiTheme="majorHAnsi" w:hAnsiTheme="majorHAnsi" w:cstheme="majorHAnsi"/>
                <w:lang w:val="en-US"/>
              </w:rPr>
              <w:t>Correo:</w:t>
            </w:r>
            <w:hyperlink r:id="rId8" w:history="1">
              <w:r w:rsidR="00D0064A" w:rsidRPr="00D814D9">
                <w:rPr>
                  <w:rStyle w:val="Hipervnculo"/>
                  <w:rFonts w:asciiTheme="majorHAnsi" w:hAnsiTheme="majorHAnsi" w:cstheme="majorHAnsi"/>
                  <w:lang w:val="en-US"/>
                </w:rPr>
                <w:t>jorgeivand@gmail.com</w:t>
              </w:r>
            </w:hyperlink>
            <w:r w:rsidRPr="00D814D9">
              <w:rPr>
                <w:rFonts w:asciiTheme="majorHAnsi" w:hAnsiTheme="majorHAnsi" w:cstheme="majorHAnsi"/>
                <w:lang w:val="en-US"/>
              </w:rPr>
              <w:t xml:space="preserve"> </w:t>
            </w:r>
            <w:hyperlink r:id="rId9" w:history="1">
              <w:r w:rsidRPr="00D814D9">
                <w:rPr>
                  <w:rStyle w:val="Hipervnculo"/>
                  <w:rFonts w:asciiTheme="majorHAnsi" w:hAnsiTheme="majorHAnsi" w:cstheme="majorHAnsi"/>
                  <w:lang w:val="en-US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79445F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32EA" w14:textId="77777777" w:rsidR="007D0051" w:rsidRDefault="007D0051" w:rsidP="00AC0308">
      <w:r>
        <w:separator/>
      </w:r>
    </w:p>
  </w:endnote>
  <w:endnote w:type="continuationSeparator" w:id="0">
    <w:p w14:paraId="50D03D55" w14:textId="77777777" w:rsidR="007D0051" w:rsidRDefault="007D0051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A5A3" w14:textId="77777777" w:rsidR="007D0051" w:rsidRDefault="007D0051" w:rsidP="00AC0308">
      <w:r>
        <w:separator/>
      </w:r>
    </w:p>
  </w:footnote>
  <w:footnote w:type="continuationSeparator" w:id="0">
    <w:p w14:paraId="66ABB8C6" w14:textId="77777777" w:rsidR="007D0051" w:rsidRDefault="007D0051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142CA5"/>
    <w:rsid w:val="001A5D6C"/>
    <w:rsid w:val="001F742A"/>
    <w:rsid w:val="002939E5"/>
    <w:rsid w:val="00386411"/>
    <w:rsid w:val="003E459E"/>
    <w:rsid w:val="004D53A0"/>
    <w:rsid w:val="00521063"/>
    <w:rsid w:val="00555802"/>
    <w:rsid w:val="006046AF"/>
    <w:rsid w:val="006347D8"/>
    <w:rsid w:val="006C086B"/>
    <w:rsid w:val="00742ED4"/>
    <w:rsid w:val="0076195B"/>
    <w:rsid w:val="0079445F"/>
    <w:rsid w:val="007D0051"/>
    <w:rsid w:val="008054C2"/>
    <w:rsid w:val="00846C89"/>
    <w:rsid w:val="008C15F6"/>
    <w:rsid w:val="009F5F47"/>
    <w:rsid w:val="00A20EA1"/>
    <w:rsid w:val="00A430E8"/>
    <w:rsid w:val="00AC0308"/>
    <w:rsid w:val="00B9792C"/>
    <w:rsid w:val="00BD750C"/>
    <w:rsid w:val="00C16D3F"/>
    <w:rsid w:val="00C51327"/>
    <w:rsid w:val="00C74DC6"/>
    <w:rsid w:val="00C77DDB"/>
    <w:rsid w:val="00C90BDC"/>
    <w:rsid w:val="00CC46A8"/>
    <w:rsid w:val="00D0064A"/>
    <w:rsid w:val="00D14D2E"/>
    <w:rsid w:val="00D814D9"/>
    <w:rsid w:val="00E26DF6"/>
    <w:rsid w:val="00F103D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1157</Words>
  <Characters>6369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2024-03-20T02:17:00Z</dcterms:created>
  <dcterms:modified xsi:type="dcterms:W3CDTF">2024-03-20T02:17:00Z</dcterms:modified>
</cp:coreProperties>
</file>